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2" w:rsidRPr="003A55C3" w:rsidRDefault="00327708" w:rsidP="003A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C3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A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C3">
        <w:rPr>
          <w:rFonts w:ascii="Times New Roman" w:hAnsi="Times New Roman" w:cs="Times New Roman"/>
          <w:b/>
          <w:sz w:val="24"/>
          <w:szCs w:val="24"/>
        </w:rPr>
        <w:t>об обеспечении возможностей для получения образования инвалидами и лицами с ограниченными возможностями здоровья</w:t>
      </w:r>
      <w:r w:rsidR="003A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F2" w:rsidRPr="003A55C3">
        <w:rPr>
          <w:rFonts w:ascii="Times New Roman" w:hAnsi="Times New Roman" w:cs="Times New Roman"/>
          <w:b/>
          <w:sz w:val="24"/>
          <w:szCs w:val="24"/>
        </w:rPr>
        <w:t xml:space="preserve">в МОУ </w:t>
      </w:r>
      <w:proofErr w:type="gramStart"/>
      <w:r w:rsidR="003A55C3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="003A55C3">
        <w:rPr>
          <w:rFonts w:ascii="Times New Roman" w:hAnsi="Times New Roman" w:cs="Times New Roman"/>
          <w:b/>
          <w:sz w:val="24"/>
          <w:szCs w:val="24"/>
        </w:rPr>
        <w:t xml:space="preserve"> НШ - детский сад</w:t>
      </w:r>
    </w:p>
    <w:tbl>
      <w:tblPr>
        <w:tblW w:w="150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10490"/>
      </w:tblGrid>
      <w:tr w:rsidR="00327708" w:rsidRPr="0038752C" w:rsidTr="0051756A"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961D82" w:rsidRDefault="00327708" w:rsidP="003A5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961D82" w:rsidRDefault="00327708" w:rsidP="00327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327708" w:rsidRPr="0038752C" w:rsidTr="003A55C3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708" w:rsidRPr="0038752C" w:rsidRDefault="0051756A" w:rsidP="003A55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флеш-картах</w:t>
            </w:r>
            <w:proofErr w:type="spellEnd"/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327708" w:rsidRPr="0038752C" w:rsidTr="003A55C3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708" w:rsidRPr="0038752C" w:rsidRDefault="0051756A" w:rsidP="003A55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вход </w:t>
            </w:r>
            <w:r w:rsidRPr="003A5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оборудован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пандусом и звонком.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здания</w:t>
            </w:r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Красноярской НШ-детский сад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предусматривают наличие подъемников.</w:t>
            </w:r>
          </w:p>
          <w:p w:rsidR="00327708" w:rsidRPr="0038752C" w:rsidRDefault="0051756A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7708" w:rsidRPr="003A5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тсутствует</w:t>
            </w:r>
            <w:r w:rsidR="00327708" w:rsidRPr="0038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оборудованный санузел (поручни, специализированное сантехническое оборудование).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327708" w:rsidRPr="0038752C" w:rsidTr="003A55C3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708" w:rsidRPr="0038752C" w:rsidRDefault="0051756A" w:rsidP="003A55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56A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 предусматривается организация</w:t>
            </w:r>
            <w:r w:rsidR="0038752C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56A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разового бесплатного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горячего питания, по утвержденному меню.</w:t>
            </w:r>
            <w:proofErr w:type="gramEnd"/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327708" w:rsidRPr="0038752C" w:rsidRDefault="00327708" w:rsidP="003A5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расположена в здании</w:t>
            </w:r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="003A55C3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Красноярской</w:t>
            </w:r>
            <w:proofErr w:type="gramEnd"/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НШ-детский сад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708" w:rsidRPr="0038752C" w:rsidTr="0051756A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51756A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сайтами образовательной направленности, на </w:t>
            </w:r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существует версия </w:t>
            </w:r>
            <w:proofErr w:type="gramStart"/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327708" w:rsidRPr="0038752C" w:rsidRDefault="00327708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школы оснащена: - электронной почтой; </w:t>
            </w:r>
            <w:r w:rsidR="003A55C3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выходом в Интернет (провайдер «</w:t>
            </w:r>
            <w:proofErr w:type="spellStart"/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 - функционирует официальный сайт школы.</w:t>
            </w:r>
          </w:p>
          <w:p w:rsidR="00327708" w:rsidRPr="0038752C" w:rsidRDefault="00327708" w:rsidP="003A5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</w:t>
            </w:r>
            <w:r w:rsidR="003A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708" w:rsidRPr="0038752C" w:rsidTr="003A55C3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51756A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специальных технических 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708" w:rsidRPr="0038752C" w:rsidRDefault="00327708" w:rsidP="003A55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лиц с ограниченными возможностями здоровья используются возможности Центра специальных 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ОС 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экранная лупа и т.д.</w:t>
            </w:r>
          </w:p>
        </w:tc>
      </w:tr>
      <w:tr w:rsidR="00327708" w:rsidRPr="0038752C" w:rsidTr="0051756A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AA54CB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1756A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7708"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08" w:rsidRPr="0038752C" w:rsidRDefault="0051756A" w:rsidP="0051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327708" w:rsidRPr="0038752C" w:rsidRDefault="00327708" w:rsidP="005175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7708" w:rsidRPr="0038752C" w:rsidSect="00961D8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08"/>
    <w:rsid w:val="00327708"/>
    <w:rsid w:val="003379F2"/>
    <w:rsid w:val="0038752C"/>
    <w:rsid w:val="003A55C3"/>
    <w:rsid w:val="004E4E13"/>
    <w:rsid w:val="0051756A"/>
    <w:rsid w:val="008C2CF5"/>
    <w:rsid w:val="00961D82"/>
    <w:rsid w:val="00986A57"/>
    <w:rsid w:val="009D65CB"/>
    <w:rsid w:val="00AA54CB"/>
    <w:rsid w:val="00AD0264"/>
    <w:rsid w:val="00E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64"/>
  </w:style>
  <w:style w:type="paragraph" w:styleId="1">
    <w:name w:val="heading 1"/>
    <w:basedOn w:val="a"/>
    <w:link w:val="10"/>
    <w:uiPriority w:val="9"/>
    <w:qFormat/>
    <w:rsid w:val="0032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708"/>
    <w:rPr>
      <w:b/>
      <w:bCs/>
    </w:rPr>
  </w:style>
  <w:style w:type="paragraph" w:styleId="a5">
    <w:name w:val="No Spacing"/>
    <w:basedOn w:val="a"/>
    <w:uiPriority w:val="1"/>
    <w:qFormat/>
    <w:rsid w:val="0032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2017-09-18T15:42:00Z</dcterms:created>
  <dcterms:modified xsi:type="dcterms:W3CDTF">2017-09-21T19:23:00Z</dcterms:modified>
</cp:coreProperties>
</file>